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03" w:rsidRPr="003A6DA5" w:rsidRDefault="006F46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43BA" w:rsidRPr="003A6DA5" w:rsidRDefault="009001B7" w:rsidP="003A6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DECRETO MUNICIPAL N°</w:t>
      </w:r>
      <w:r w:rsidR="003A6DA5" w:rsidRPr="003A6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2C6">
        <w:rPr>
          <w:rFonts w:ascii="Times New Roman" w:hAnsi="Times New Roman" w:cs="Times New Roman"/>
          <w:b/>
          <w:sz w:val="24"/>
          <w:szCs w:val="24"/>
        </w:rPr>
        <w:t>10,</w:t>
      </w:r>
      <w:r w:rsidR="003A6DA5" w:rsidRPr="003A6DA5">
        <w:rPr>
          <w:rFonts w:ascii="Times New Roman" w:hAnsi="Times New Roman" w:cs="Times New Roman"/>
          <w:b/>
          <w:sz w:val="24"/>
          <w:szCs w:val="24"/>
        </w:rPr>
        <w:t xml:space="preserve"> DE 20 DE FEVEREIRO DE 2017.</w:t>
      </w:r>
    </w:p>
    <w:p w:rsidR="009001B7" w:rsidRPr="003A6DA5" w:rsidRDefault="009001B7">
      <w:pPr>
        <w:rPr>
          <w:rFonts w:ascii="Times New Roman" w:hAnsi="Times New Roman" w:cs="Times New Roman"/>
          <w:sz w:val="24"/>
          <w:szCs w:val="24"/>
        </w:rPr>
      </w:pPr>
    </w:p>
    <w:p w:rsidR="009001B7" w:rsidRPr="003A6DA5" w:rsidRDefault="009001B7" w:rsidP="003A6DA5">
      <w:pPr>
        <w:ind w:left="3261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N</w:t>
      </w:r>
      <w:r w:rsidR="001929CF" w:rsidRPr="003A6DA5">
        <w:rPr>
          <w:rFonts w:ascii="Times New Roman" w:hAnsi="Times New Roman" w:cs="Times New Roman"/>
          <w:b/>
          <w:sz w:val="24"/>
          <w:szCs w:val="24"/>
        </w:rPr>
        <w:t xml:space="preserve">OMEIA </w:t>
      </w:r>
      <w:r w:rsidR="00B652C6">
        <w:rPr>
          <w:rFonts w:ascii="Times New Roman" w:hAnsi="Times New Roman" w:cs="Times New Roman"/>
          <w:b/>
          <w:sz w:val="24"/>
          <w:szCs w:val="24"/>
        </w:rPr>
        <w:t>SECRETÁRIA DE EDUCAÇÃO, CULTURA E DESPORTO.</w:t>
      </w:r>
      <w:r w:rsidR="001929CF" w:rsidRPr="003A6D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08EC" w:rsidRPr="003A6DA5" w:rsidRDefault="001408EC" w:rsidP="001408EC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9F1" w:rsidRPr="003A6DA5" w:rsidRDefault="001408EC" w:rsidP="001408EC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ADEMIL ANTONIO DA ROSA</w:t>
      </w:r>
      <w:r w:rsidRPr="003A6DA5">
        <w:rPr>
          <w:rFonts w:ascii="Times New Roman" w:hAnsi="Times New Roman" w:cs="Times New Roman"/>
          <w:sz w:val="24"/>
          <w:szCs w:val="24"/>
        </w:rPr>
        <w:t xml:space="preserve">, Prefeito Municipal de Brunópolis, Estado de Santa Catarina, no uso de suas atribuições </w:t>
      </w:r>
      <w:r w:rsidR="00B652C6">
        <w:rPr>
          <w:rFonts w:ascii="Times New Roman" w:hAnsi="Times New Roman" w:cs="Times New Roman"/>
          <w:sz w:val="24"/>
          <w:szCs w:val="24"/>
        </w:rPr>
        <w:t>legais conferidas pelo art. 100, inciso VIII, da Lei Orgânica</w:t>
      </w:r>
      <w:r w:rsidR="009939BB" w:rsidRPr="003A6DA5">
        <w:rPr>
          <w:rFonts w:ascii="Times New Roman" w:hAnsi="Times New Roman" w:cs="Times New Roman"/>
          <w:sz w:val="24"/>
          <w:szCs w:val="24"/>
        </w:rPr>
        <w:t>;</w:t>
      </w:r>
    </w:p>
    <w:p w:rsidR="00302AE0" w:rsidRPr="003A6DA5" w:rsidRDefault="00B652C6" w:rsidP="001408EC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RESOLVE</w:t>
      </w:r>
      <w:r w:rsidR="00302AE0" w:rsidRPr="003A6DA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53F21" w:rsidRPr="003A6DA5" w:rsidRDefault="00302AE0" w:rsidP="00B652C6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 xml:space="preserve">Art. 1°. </w:t>
      </w:r>
      <w:r w:rsidR="00B652C6">
        <w:rPr>
          <w:rFonts w:ascii="Times New Roman" w:hAnsi="Times New Roman" w:cs="Times New Roman"/>
          <w:sz w:val="24"/>
          <w:szCs w:val="24"/>
        </w:rPr>
        <w:t>Fica nomeada a Servidora Adriana Izabel Longhi Moscon, inscrita no CPF sob o nº 017.724.249-35, para ocupar o cargo de Secretária Municipal de Educação, Cultura e Desporto.</w:t>
      </w:r>
    </w:p>
    <w:p w:rsidR="008572F6" w:rsidRPr="003A6DA5" w:rsidRDefault="00E53F21" w:rsidP="008572F6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Art. 2°.</w:t>
      </w:r>
      <w:r w:rsidRPr="003A6DA5">
        <w:rPr>
          <w:rFonts w:ascii="Times New Roman" w:hAnsi="Times New Roman" w:cs="Times New Roman"/>
          <w:sz w:val="24"/>
          <w:szCs w:val="24"/>
        </w:rPr>
        <w:t xml:space="preserve"> </w:t>
      </w:r>
      <w:r w:rsidR="008572F6" w:rsidRPr="003A6DA5">
        <w:rPr>
          <w:rFonts w:ascii="Times New Roman" w:hAnsi="Times New Roman" w:cs="Times New Roman"/>
          <w:sz w:val="24"/>
          <w:szCs w:val="24"/>
        </w:rPr>
        <w:t xml:space="preserve">Revogados as disposições em contrário, este DECRETO entra em </w:t>
      </w:r>
      <w:r w:rsidR="00B652C6">
        <w:rPr>
          <w:rFonts w:ascii="Times New Roman" w:hAnsi="Times New Roman" w:cs="Times New Roman"/>
          <w:sz w:val="24"/>
          <w:szCs w:val="24"/>
        </w:rPr>
        <w:t>vigor na data de sua publicação, com efeitos retroativos a partir de 01 de fevereiro.</w:t>
      </w:r>
    </w:p>
    <w:p w:rsidR="008572F6" w:rsidRPr="003A6DA5" w:rsidRDefault="008572F6" w:rsidP="008572F6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53F21" w:rsidRPr="003A6DA5" w:rsidRDefault="00E53F21" w:rsidP="008572F6">
      <w:pPr>
        <w:pStyle w:val="Pargrafoda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75ED0" w:rsidRPr="003A6DA5" w:rsidRDefault="00E53F21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sz w:val="24"/>
          <w:szCs w:val="24"/>
        </w:rPr>
        <w:t>Brunópolis, 20</w:t>
      </w:r>
      <w:r w:rsidR="008572F6" w:rsidRPr="003A6DA5">
        <w:rPr>
          <w:rFonts w:ascii="Times New Roman" w:hAnsi="Times New Roman" w:cs="Times New Roman"/>
          <w:sz w:val="24"/>
          <w:szCs w:val="24"/>
        </w:rPr>
        <w:t xml:space="preserve"> de fevereiro de 2017.</w:t>
      </w:r>
    </w:p>
    <w:p w:rsidR="008572F6" w:rsidRPr="003A6DA5" w:rsidRDefault="008572F6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2F6" w:rsidRPr="003A6DA5" w:rsidRDefault="008572F6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2F6" w:rsidRPr="003A6DA5" w:rsidRDefault="008572F6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8572F6">
      <w:pPr>
        <w:pStyle w:val="PargrafodaLista"/>
        <w:ind w:left="0" w:right="-7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2F6" w:rsidRPr="003A6DA5" w:rsidRDefault="008572F6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2F6" w:rsidRPr="003A6DA5" w:rsidRDefault="008572F6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8572F6" w:rsidRPr="003A6DA5" w:rsidRDefault="008572F6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8572F6">
      <w:pPr>
        <w:pStyle w:val="PargrafodaLista"/>
        <w:ind w:left="0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03" w:rsidRPr="003A6DA5" w:rsidRDefault="006F4603" w:rsidP="006F4603">
      <w:pPr>
        <w:pStyle w:val="PargrafodaLista"/>
        <w:ind w:left="0" w:right="-710"/>
        <w:rPr>
          <w:rFonts w:ascii="Times New Roman" w:hAnsi="Times New Roman" w:cs="Times New Roman"/>
          <w:i/>
          <w:sz w:val="24"/>
          <w:szCs w:val="24"/>
        </w:rPr>
      </w:pPr>
      <w:r w:rsidRPr="003A6DA5">
        <w:rPr>
          <w:rFonts w:ascii="Times New Roman" w:hAnsi="Times New Roman" w:cs="Times New Roman"/>
          <w:i/>
          <w:sz w:val="24"/>
          <w:szCs w:val="24"/>
        </w:rPr>
        <w:t xml:space="preserve">Registrado e publicado o presente Decreto no DOM. </w:t>
      </w:r>
    </w:p>
    <w:p w:rsidR="00DE31CF" w:rsidRPr="003A6DA5" w:rsidRDefault="00DE31CF" w:rsidP="00DE31CF">
      <w:pPr>
        <w:pStyle w:val="PargrafodaLista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30960" w:rsidRPr="003A6DA5" w:rsidRDefault="00130960" w:rsidP="001929CF">
      <w:pPr>
        <w:ind w:left="3261" w:right="-710"/>
        <w:rPr>
          <w:rFonts w:ascii="Times New Roman" w:hAnsi="Times New Roman" w:cs="Times New Roman"/>
          <w:sz w:val="24"/>
          <w:szCs w:val="24"/>
        </w:rPr>
      </w:pPr>
    </w:p>
    <w:p w:rsidR="00130960" w:rsidRPr="003A6DA5" w:rsidRDefault="00130960" w:rsidP="001929CF">
      <w:pPr>
        <w:ind w:left="3261" w:right="-710"/>
        <w:rPr>
          <w:rFonts w:ascii="Times New Roman" w:hAnsi="Times New Roman" w:cs="Times New Roman"/>
          <w:b/>
          <w:sz w:val="24"/>
          <w:szCs w:val="24"/>
        </w:rPr>
      </w:pPr>
    </w:p>
    <w:sectPr w:rsidR="00130960" w:rsidRPr="003A6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AE1"/>
    <w:multiLevelType w:val="hybridMultilevel"/>
    <w:tmpl w:val="ACD27D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22DC9"/>
    <w:multiLevelType w:val="hybridMultilevel"/>
    <w:tmpl w:val="1EA40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B7"/>
    <w:rsid w:val="000D02DA"/>
    <w:rsid w:val="000F031A"/>
    <w:rsid w:val="00117E6F"/>
    <w:rsid w:val="00130960"/>
    <w:rsid w:val="001408EC"/>
    <w:rsid w:val="00175ED0"/>
    <w:rsid w:val="001929CF"/>
    <w:rsid w:val="001F184B"/>
    <w:rsid w:val="00270C59"/>
    <w:rsid w:val="00275FCC"/>
    <w:rsid w:val="00302AE0"/>
    <w:rsid w:val="003151B5"/>
    <w:rsid w:val="003540D2"/>
    <w:rsid w:val="003A6DA5"/>
    <w:rsid w:val="00566809"/>
    <w:rsid w:val="00573AA1"/>
    <w:rsid w:val="006A5B8E"/>
    <w:rsid w:val="006F4603"/>
    <w:rsid w:val="008254B6"/>
    <w:rsid w:val="008572F6"/>
    <w:rsid w:val="009001B7"/>
    <w:rsid w:val="009939BB"/>
    <w:rsid w:val="009E43BA"/>
    <w:rsid w:val="00A00240"/>
    <w:rsid w:val="00AC40A2"/>
    <w:rsid w:val="00AD668F"/>
    <w:rsid w:val="00AE6FA8"/>
    <w:rsid w:val="00B652C6"/>
    <w:rsid w:val="00BD4AEB"/>
    <w:rsid w:val="00C409F1"/>
    <w:rsid w:val="00C94F1B"/>
    <w:rsid w:val="00CD1D38"/>
    <w:rsid w:val="00CE5718"/>
    <w:rsid w:val="00D76B50"/>
    <w:rsid w:val="00DA00A6"/>
    <w:rsid w:val="00DD2995"/>
    <w:rsid w:val="00DE31CF"/>
    <w:rsid w:val="00E00787"/>
    <w:rsid w:val="00E1714B"/>
    <w:rsid w:val="00E53F21"/>
    <w:rsid w:val="00E766DE"/>
    <w:rsid w:val="00EA651B"/>
    <w:rsid w:val="00EC4B28"/>
    <w:rsid w:val="00EE0523"/>
    <w:rsid w:val="00EE23D8"/>
    <w:rsid w:val="00F8562D"/>
    <w:rsid w:val="00F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Cras-PC</dc:creator>
  <cp:lastModifiedBy>Imprensa_01</cp:lastModifiedBy>
  <cp:revision>2</cp:revision>
  <cp:lastPrinted>2017-02-22T11:13:00Z</cp:lastPrinted>
  <dcterms:created xsi:type="dcterms:W3CDTF">2017-02-22T11:58:00Z</dcterms:created>
  <dcterms:modified xsi:type="dcterms:W3CDTF">2017-02-22T11:58:00Z</dcterms:modified>
</cp:coreProperties>
</file>